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09" w:leader="none"/>
        </w:tabs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 xml:space="preserve">Deklaracja korzystania z obiadów w stołówce szkolnej w Zespole Szkół w Tulcach </w:t>
        <w:br/>
        <w:t>w roku szkolnym 2021/2022 z obowiązkiem zapłaty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>Imię i nazwisko ucznia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……………………………………………klasa……………………….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Z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>asady korzystania z obiadów w szkole: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149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Cena obiadu: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7,0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0zł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149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Wpłata za obiady z góry </w:t>
      </w:r>
      <w:r>
        <w:rPr>
          <w:rFonts w:eastAsia="Times New Roman" w:cs="Times New Roman" w:ascii="Times New Roman" w:hAnsi="Times New Roman"/>
          <w:sz w:val="18"/>
          <w:szCs w:val="18"/>
          <w:u w:val="single"/>
          <w:lang w:eastAsia="pl-PL"/>
        </w:rPr>
        <w:t>w nieprzekraczalnym terminie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do 10 dnia każdego miesiąca na konto </w:t>
        <w:br/>
        <w:t>39 9076 0008 2001 0015 1164 0003.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149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Wszystkie </w:t>
      </w:r>
      <w:r>
        <w:rPr>
          <w:rFonts w:eastAsia="Times New Roman" w:cs="Times New Roman" w:ascii="Times New Roman" w:hAnsi="Times New Roman"/>
          <w:sz w:val="18"/>
          <w:szCs w:val="18"/>
          <w:u w:val="single"/>
          <w:lang w:eastAsia="pl-PL"/>
        </w:rPr>
        <w:t>zgłoszone i uwzględnione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nieobecności będą rozliczane w opłatach na kolejny miesiąc.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149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Nieobecność ucznia na obiedzie należy zgłosić poprzez dziennik elektroniczny, pisząc do pani intendent </w:t>
        <w:br/>
        <w:t>Katarzyny Zagrodzkiej, co najmniej z jednodniowym wyprzedzeniem, do godziny 11:00.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Ważne! Zaległości płatnicze na koniec miesiąca (brak pieniędzy na podanym powyżej koncie szkoły), uniemożliwiają korzystanie </w:t>
        <w:br/>
        <w:t>z obiadów w kolejnym miesiącu.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>Ważne!  Rezygnacje z obiadów w formie pisemnej należy złożyć w sekretariacie szkoły lub mailowo poprzez dziennik elektroniczny do pani intendent Katarzyny Zagrodzkiej przed rozpoczęciem nowego miesiąca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Deklaruję korzystanie z obiadów w roku szkolnym 2021/2022: </w:t>
      </w:r>
    </w:p>
    <w:tbl>
      <w:tblPr>
        <w:tblStyle w:val="Tabela-Siatka"/>
        <w:tblW w:w="10256" w:type="dxa"/>
        <w:jc w:val="left"/>
        <w:tblInd w:w="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21"/>
        <w:gridCol w:w="1728"/>
        <w:gridCol w:w="1702"/>
        <w:gridCol w:w="1695"/>
        <w:gridCol w:w="1712"/>
        <w:gridCol w:w="1697"/>
      </w:tblGrid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Poniedziałek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Wtorek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Środa</w:t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Czwartek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Piątek</w:t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Wrzesień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Październik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Listopad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Grudzień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Styczeń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Luty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Marzec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Kwiecień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Maj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Czerwiec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Autospacing="1" w:afterAutospacing="1"/>
        <w:ind w:left="426" w:hanging="0"/>
        <w:rPr>
          <w:rFonts w:ascii="Times New Roman" w:hAnsi="Times New Roman" w:eastAsia="Times New Roman" w:cs="Times New Roman"/>
          <w:b/>
          <w:b/>
          <w:sz w:val="18"/>
          <w:szCs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u w:val="single"/>
          <w:lang w:eastAsia="pl-PL"/>
        </w:rPr>
        <w:t xml:space="preserve">oraz zobowiązuję się do dokonania wpłaty w terminie 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u w:val="single"/>
          <w:lang w:eastAsia="pl-PL"/>
        </w:rPr>
        <w:t>do 10 dnia każdego miesiąca</w:t>
      </w:r>
      <w:r>
        <w:rPr>
          <w:rFonts w:eastAsia="Times New Roman" w:cs="Times New Roman" w:ascii="Times New Roman" w:hAnsi="Times New Roman"/>
          <w:b/>
          <w:sz w:val="18"/>
          <w:szCs w:val="18"/>
          <w:u w:val="single"/>
          <w:lang w:eastAsia="pl-PL"/>
        </w:rPr>
        <w:t xml:space="preserve">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Data  ………………………………………………  Podpis rodzica/opiekuna   …………………………………..…………….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>________________________________________________________________________________________________________</w:t>
        <w:br/>
        <w:br/>
        <w:t xml:space="preserve">DLA RODZICÓW   </w:t>
        <w:br/>
        <w:t xml:space="preserve">                                   Deklaracja korzystania z obiadów w stołówce szkolnej w Zespole Szkół w Tulcach </w:t>
        <w:br/>
        <w:t xml:space="preserve">                                                           w roku szkolnym 2021/2022  z obowiązkiem zapłaty</w:t>
      </w:r>
    </w:p>
    <w:p>
      <w:pPr>
        <w:pStyle w:val="ListParagraph"/>
        <w:numPr>
          <w:ilvl w:val="1"/>
          <w:numId w:val="1"/>
        </w:numPr>
        <w:spacing w:lineRule="auto" w:line="240" w:beforeAutospacing="1" w:after="0"/>
        <w:ind w:left="64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>Imię i nazwisko ucznia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……………………………………………klasa……………………….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4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Z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>asady korzystania z obiadów w szkole: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149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Cena obiadu: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7,0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0zł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149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Wpłata za obiady z góry </w:t>
      </w:r>
      <w:r>
        <w:rPr>
          <w:rFonts w:eastAsia="Times New Roman" w:cs="Times New Roman" w:ascii="Times New Roman" w:hAnsi="Times New Roman"/>
          <w:sz w:val="18"/>
          <w:szCs w:val="18"/>
          <w:u w:val="single"/>
          <w:lang w:eastAsia="pl-PL"/>
        </w:rPr>
        <w:t>w nieprzekraczalnym terminie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do 10 dnia każdego miesiąca na konto </w:t>
        <w:br/>
        <w:t>39 9076 0008 2001 0015 1164 0003.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149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Wszystkie </w:t>
      </w:r>
      <w:r>
        <w:rPr>
          <w:rFonts w:eastAsia="Times New Roman" w:cs="Times New Roman" w:ascii="Times New Roman" w:hAnsi="Times New Roman"/>
          <w:sz w:val="18"/>
          <w:szCs w:val="18"/>
          <w:u w:val="single"/>
          <w:lang w:eastAsia="pl-PL"/>
        </w:rPr>
        <w:t>zgłoszone i uwzględnione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nieobecności będą rozliczane w opłatach na kolejny miesiąc.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149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Nieobecność ucznia na obiedzie należy zgłosić poprzez dziennik elektroniczny, pisząc do pani intendent </w:t>
        <w:br/>
        <w:t>Katarzyny Zagrodzkiej, co najmniej z jednodniowym wyprzedzeniem, do godziny 11:00.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4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Ważne! Zaległości płatnicze na koniec miesiąca (brak pieniędzy na podanym powyżej koncie szkoły), uniemożliwiają korzystanie </w:t>
        <w:br/>
        <w:t>z obiadów w kolejnym miesiącu.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4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>Ważne!  Rezygnacje z obiadów w formie pisemnej należy złożyć w sekretariacie szkoły lub mailowo poprzez dziennik elektroniczny do pani intendent Katarzyny Zagrodzkiej przed rozpoczęciem nowego miesiąca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4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Deklaruję korzystanie z obiadów w roku szkolnym 2021/2022: </w:t>
      </w:r>
    </w:p>
    <w:tbl>
      <w:tblPr>
        <w:tblStyle w:val="Tabela-Siatka"/>
        <w:tblW w:w="10256" w:type="dxa"/>
        <w:jc w:val="left"/>
        <w:tblInd w:w="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21"/>
        <w:gridCol w:w="1728"/>
        <w:gridCol w:w="1702"/>
        <w:gridCol w:w="1695"/>
        <w:gridCol w:w="1712"/>
        <w:gridCol w:w="1697"/>
      </w:tblGrid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Poniedziałek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Wtorek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Środa</w:t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Czwartek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Piątek</w:t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Wrzesień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Październik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Listopad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Grudzień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Styczeń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Luty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Marzec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Kwiecień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Maj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Czerwiec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Autospacing="1" w:afterAutospacing="1"/>
        <w:ind w:left="426" w:hanging="0"/>
        <w:rPr>
          <w:rFonts w:ascii="Times New Roman" w:hAnsi="Times New Roman" w:eastAsia="Times New Roman" w:cs="Times New Roman"/>
          <w:b/>
          <w:b/>
          <w:sz w:val="18"/>
          <w:szCs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u w:val="single"/>
          <w:lang w:eastAsia="pl-PL"/>
        </w:rPr>
        <w:t xml:space="preserve">oraz zobowiązuję się do dokonania wpłaty w terminie 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u w:val="single"/>
          <w:lang w:eastAsia="pl-PL"/>
        </w:rPr>
        <w:t>do 10 dnia każdego miesiąca</w:t>
      </w:r>
      <w:r>
        <w:rPr>
          <w:rFonts w:eastAsia="Times New Roman" w:cs="Times New Roman" w:ascii="Times New Roman" w:hAnsi="Times New Roman"/>
          <w:b/>
          <w:sz w:val="18"/>
          <w:szCs w:val="18"/>
          <w:u w:val="single"/>
          <w:lang w:eastAsia="pl-PL"/>
        </w:rPr>
        <w:t xml:space="preserve">.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Data  ………………………………………………  Podpis rodzica/opiekuna   …………………………………..…………….</w:t>
      </w:r>
    </w:p>
    <w:sectPr>
      <w:headerReference w:type="default" r:id="rId2"/>
      <w:type w:val="nextPage"/>
      <w:pgSz w:w="11906" w:h="16838"/>
      <w:pgMar w:left="720" w:right="720" w:gutter="0" w:header="708" w:top="765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b/>
        <w:b/>
        <w:sz w:val="18"/>
        <w:szCs w:val="18"/>
      </w:rPr>
    </w:pPr>
    <w:r>
      <w:rPr>
        <w:b/>
        <w:sz w:val="18"/>
        <w:szCs w:val="18"/>
      </w:rPr>
      <w:t>DLA SZKOŁY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54a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77c54"/>
    <w:rPr>
      <w:b/>
      <w:bCs/>
    </w:rPr>
  </w:style>
  <w:style w:type="character" w:styleId="NagwekZnak" w:customStyle="1">
    <w:name w:val="Nagłówek Znak"/>
    <w:basedOn w:val="DefaultParagraphFont"/>
    <w:uiPriority w:val="99"/>
    <w:semiHidden/>
    <w:qFormat/>
    <w:rsid w:val="005e56f7"/>
    <w:rPr/>
  </w:style>
  <w:style w:type="character" w:styleId="StopkaZnak" w:customStyle="1">
    <w:name w:val="Stopka Znak"/>
    <w:basedOn w:val="DefaultParagraphFont"/>
    <w:uiPriority w:val="99"/>
    <w:semiHidden/>
    <w:qFormat/>
    <w:rsid w:val="005e56f7"/>
    <w:rPr/>
  </w:style>
  <w:style w:type="character" w:styleId="Czeinternetowe">
    <w:name w:val="Łącze internetowe"/>
    <w:basedOn w:val="DefaultParagraphFont"/>
    <w:uiPriority w:val="99"/>
    <w:unhideWhenUsed/>
    <w:rsid w:val="00810188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577c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5e56f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5e56f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e7da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e56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LibreOffice/7.3.4.2$Windows_X86_64 LibreOffice_project/728fec16bd5f605073805c3c9e7c4212a0120dc5</Application>
  <AppVersion>15.0000</AppVersion>
  <Pages>1</Pages>
  <Words>376</Words>
  <Characters>2484</Characters>
  <CharactersWithSpaces>2915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2021-08-30T07:47:00Z</dcterms:created>
  <dc:creator>Użytkownik</dc:creator>
  <dc:description/>
  <dc:language>pl-PL</dc:language>
  <cp:lastModifiedBy/>
  <cp:lastPrinted>2021-08-30T07:47:00Z</cp:lastPrinted>
  <dcterms:modified xsi:type="dcterms:W3CDTF">2023-01-03T08:59:17Z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